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AIM-R10GEb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Port Netzwerkkarte, 10Gb/s Ethernet NIC, RJ45, für Senstar R-Serie NVRs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AIM-R10GEb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