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213700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S1048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48 IP Kanäle, 24TB HDD, RAID5, VGA, USB 2.0, Doppelnetzteil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A1001 NETWORK DOOR CONTROLLER</w:t></w:r></w:p></w:tc><w:tc><w:tcPr><w:tcW w:w="4500" w:type="dxa"/><w:vAlign w:val="top"/><w:noWrap/></w:tcPr><w:p><w:pPr><w:spacing w:after="10"/></w:pPr><w:r><w:rPr><w:rStyle w:val=""/></w:rPr><w:t xml:space="preserve">Netzwerk Tür Controller, 2x Tür, 2x Leser, 2x AUX, Wiegand, RS-485, OSDP, PoE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S9001 MKII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S9002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S9101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S9201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S1048 MkII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