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MC355-1T/1S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Managed Medienkonverter, 1 Port, 1000TX auf 1000SX/LX/BX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