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MS-01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-Desktop Monitorfuß, max. 32kg, VESA, 15”-24”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