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PSP1 BOX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Anschlusskasten, IP55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