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IM Safety Rope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Set bestehend aus 10x Sicherungsseil mit Karabiner für DOMERA® Einbaugehäuse, Länge 70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 Sicherungsseile</w:t>
      </w:r>
    </w:p>
    <w:p>
      <w:pPr>
        <w:pStyle w:val="p2Style"/>
      </w:pPr>
      <w:r>
        <w:rPr>
          <w:rStyle w:val="textStyle"/>
        </w:rPr>
        <w:t xml:space="preserve">Länge: 70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2026-06-30T04:45:00+00:00</dcterms:created>
  <dcterms:modified xsi:type="dcterms:W3CDTF">2026-06-30T04:45:00+00:00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