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Baugruppenträger für AMG210M Module, 1HE, für 0°C bis 50°C, 12 Steckplätze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