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AMG255-1GAT-1S-P30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30W, 1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AMG255-1GAT-1S-P30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