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Fix Dome, Tag/Nacht, 1920x1080, 2,8mm, Alarm, Audio,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