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DS-2CD3B46G2T-IZHSY(2.8-12mm)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Alarm, Audio, IP67,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