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Unmanaged S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