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AK-8B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Wand und Deckenmontage,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Für Wand und Deckenmontage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textStyle"/>
        </w:rPr>
        <w:t xml:space="preserve">Kompatibel mit Netzwerk Dome Kamera ISD-59P0010P0A</w:t>
      </w:r>
    </w:p>
    <w:p>
      <w:pPr>
        <w:pStyle w:val="p2Style"/>
      </w:pPr>
      <w:r>
        <w:rPr>
          <w:rStyle w:val="textStyle"/>
        </w:rPr>
        <w:t xml:space="preserve">Farbe RAL 9005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47,8x147mm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0,675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Zubehör,Betriebsanleitung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Economy Class,Safe &amp; Easy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2026-09-18T10:56:38+00:00</dcterms:created>
  <dcterms:modified xsi:type="dcterms:W3CDTF">2026-09-18T10:56:38+00:00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