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ohne HDD, 128GB SSD, NVIDIA Quadro P620,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