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FB-618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30Hz, 18°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427-1064-91-00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